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520B7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520B7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4FBD740A" w:rsidR="008561C1" w:rsidRPr="006954CD" w:rsidRDefault="00FF5992" w:rsidP="00520B7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ru-RU"/>
              </w:rPr>
              <w:t>8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520B7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63FAEB8E" w:rsidR="008561C1" w:rsidRPr="006954CD" w:rsidRDefault="00D07BF4" w:rsidP="00520B74">
            <w:pPr>
              <w:tabs>
                <w:tab w:val="left" w:pos="7088"/>
              </w:tabs>
              <w:jc w:val="right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FF5992">
              <w:rPr>
                <w:rFonts w:cs="Times New Roman"/>
                <w:lang w:val="ru-RU"/>
              </w:rPr>
              <w:t>24/</w:t>
            </w:r>
            <w:r w:rsidR="007301C5">
              <w:rPr>
                <w:rFonts w:cs="Times New Roman"/>
                <w:lang w:val="ru-RU"/>
              </w:rPr>
              <w:t>3</w:t>
            </w:r>
          </w:p>
        </w:tc>
      </w:tr>
    </w:tbl>
    <w:p w14:paraId="21E01918" w14:textId="2D2F616C" w:rsidR="0028242F" w:rsidRPr="00111F93" w:rsidRDefault="0028242F" w:rsidP="00520B7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7301C5" w14:paraId="17404CA1" w14:textId="77777777" w:rsidTr="00B85C3E">
        <w:tc>
          <w:tcPr>
            <w:tcW w:w="4677" w:type="dxa"/>
          </w:tcPr>
          <w:p w14:paraId="13EB04CF" w14:textId="3B9ABBEF" w:rsidR="0028242F" w:rsidRPr="00111F93" w:rsidRDefault="00645CBB" w:rsidP="00520B7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7301C5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27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7301C5" w:rsidRPr="007301C5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Об утверждении муниципальной программы 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520B7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922106">
      <w:pPr>
        <w:tabs>
          <w:tab w:val="left" w:pos="7088"/>
        </w:tabs>
        <w:spacing w:line="276" w:lineRule="auto"/>
        <w:rPr>
          <w:rFonts w:cs="Times New Roman"/>
          <w:lang w:val="ru-RU"/>
        </w:rPr>
      </w:pPr>
    </w:p>
    <w:p w14:paraId="1CA9A4B8" w14:textId="17D5CFD7" w:rsidR="00645CBB" w:rsidRDefault="00645CBB" w:rsidP="00922106">
      <w:pPr>
        <w:spacing w:line="276" w:lineRule="auto"/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922106">
      <w:pPr>
        <w:spacing w:line="276" w:lineRule="auto"/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922106">
      <w:pPr>
        <w:spacing w:line="276" w:lineRule="auto"/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922106">
      <w:pPr>
        <w:spacing w:line="276" w:lineRule="auto"/>
        <w:rPr>
          <w:rFonts w:cs="Times New Roman"/>
          <w:bCs/>
          <w:lang w:val="ru-RU"/>
        </w:rPr>
      </w:pPr>
    </w:p>
    <w:p w14:paraId="7E4D740E" w14:textId="32C26572" w:rsidR="00645CBB" w:rsidRDefault="00645CBB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7301C5" w:rsidRPr="007301C5">
        <w:rPr>
          <w:rFonts w:cs="Times New Roman"/>
          <w:bCs/>
          <w:lang w:val="ru-RU"/>
        </w:rPr>
        <w:t>О</w:t>
      </w:r>
      <w:r w:rsidR="007301C5">
        <w:rPr>
          <w:rFonts w:cs="Times New Roman"/>
          <w:bCs/>
          <w:lang w:val="ru-RU"/>
        </w:rPr>
        <w:t>рганизация и п</w:t>
      </w:r>
      <w:r w:rsidR="007301C5" w:rsidRPr="007301C5">
        <w:rPr>
          <w:rFonts w:cs="Times New Roman"/>
          <w:bCs/>
          <w:lang w:val="ru-RU"/>
        </w:rPr>
        <w:t>роведение досуговых мероприятий для жителей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922106">
      <w:pPr>
        <w:pStyle w:val="ac"/>
        <w:numPr>
          <w:ilvl w:val="0"/>
          <w:numId w:val="5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lastRenderedPageBreak/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B85C3E">
      <w:pPr>
        <w:spacing w:line="276" w:lineRule="auto"/>
        <w:rPr>
          <w:rFonts w:cs="Times New Roman"/>
          <w:bCs/>
          <w:lang w:val="ru-RU"/>
        </w:rPr>
      </w:pPr>
    </w:p>
    <w:p w14:paraId="19F521FC" w14:textId="77777777" w:rsidR="00645CBB" w:rsidRDefault="00645CBB" w:rsidP="00B85C3E">
      <w:pPr>
        <w:spacing w:line="276" w:lineRule="auto"/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B85C3E">
            <w:pPr>
              <w:spacing w:line="276" w:lineRule="auto"/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B85C3E">
            <w:pPr>
              <w:spacing w:line="276" w:lineRule="auto"/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520B7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D4DAC" w14:textId="77777777" w:rsidR="00A00A17" w:rsidRDefault="00A00A17" w:rsidP="00327706">
      <w:r>
        <w:separator/>
      </w:r>
    </w:p>
  </w:endnote>
  <w:endnote w:type="continuationSeparator" w:id="0">
    <w:p w14:paraId="2F57268C" w14:textId="77777777" w:rsidR="00A00A17" w:rsidRDefault="00A00A17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4499" w14:textId="77777777" w:rsidR="00A00A17" w:rsidRDefault="00A00A17" w:rsidP="00327706">
      <w:r>
        <w:separator/>
      </w:r>
    </w:p>
  </w:footnote>
  <w:footnote w:type="continuationSeparator" w:id="0">
    <w:p w14:paraId="7834FEA5" w14:textId="77777777" w:rsidR="00A00A17" w:rsidRDefault="00A00A17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45CBB"/>
    <w:rsid w:val="0064720E"/>
    <w:rsid w:val="006954CD"/>
    <w:rsid w:val="006B13CF"/>
    <w:rsid w:val="006C7C13"/>
    <w:rsid w:val="007104BD"/>
    <w:rsid w:val="007254CE"/>
    <w:rsid w:val="007301C5"/>
    <w:rsid w:val="00740E77"/>
    <w:rsid w:val="007418B6"/>
    <w:rsid w:val="007437C7"/>
    <w:rsid w:val="00781D4A"/>
    <w:rsid w:val="007B1322"/>
    <w:rsid w:val="007C0480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C2A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0A1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696D"/>
    <w:rsid w:val="00CD1E09"/>
    <w:rsid w:val="00CE45CC"/>
    <w:rsid w:val="00D07BF4"/>
    <w:rsid w:val="00D2069D"/>
    <w:rsid w:val="00D33687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33</cp:revision>
  <cp:lastPrinted>2026-03-04T09:07:00Z</cp:lastPrinted>
  <dcterms:created xsi:type="dcterms:W3CDTF">2025-03-31T08:10:00Z</dcterms:created>
  <dcterms:modified xsi:type="dcterms:W3CDTF">2026-03-04T09:07:00Z</dcterms:modified>
</cp:coreProperties>
</file>